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纯玩泰国-曼谷、芭堤雅、格兰岛、华欣双飞5晚6天行程单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WZ-TG1752462283ao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无锡-曼谷素万  VZ3531    14:10-17:50
                <w:br/>
                曼谷素万-无锡  VZ3530   07:55-13:10
                <w:br/>
                具体起飞时间以当天航司信息为准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w:br/>
                2.请随身携带披肩或者外套，避免飞机、车内冷气使您着凉。
                <w:br/>
                3.明日退房，请检查行李物品以免遗漏；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第二天：曼谷BUS华欣-丹嫩沙朵水上市场-美攻铁道火车市场-华欣超级水上乐园-网红华欣火车站-独家沙滩篝火晚会
                <w:br/>
              </w:t>
            </w:r>
          </w:p>
          <w:p>
            <w:pPr>
              <w:pStyle w:val="indent"/>
            </w:pPr>
            <w:r>
              <w:rPr>
                <w:rFonts w:ascii="微软雅黑" w:hAnsi="微软雅黑" w:eastAsia="微软雅黑" w:cs="微软雅黑"/>
                <w:color w:val="000000"/>
                <w:sz w:val="20"/>
                <w:szCs w:val="20"/>
              </w:rPr>
              <w:t xml:space="preserve">
                【丹嫩沙朵水上市场自由活动】（约60分钟）丹嫩沙多水上市场是叻武里府的一个古老的水上市场。它离曼谷不远，距离大约80公里。每天都有很多游客，包括泰国人和外国人。建议的时间是早上7点左右，届时将有许多供应商划船销售他们的产品。这里有各种各样的食物、小吃、纪念品、花园里的水果，著名的水果是甜椰子，可以乘船游览丹嫩沙多运河两岸的生活方式。
                <w:br/>
                【美工铁道火车市场自由活动】（约30分钟）在火车进站前的十分钟建议可以开始站定岗位等候，因为观光客这时开始挤起来，如果想在市集里拍火车经过前摊贩收棚子、鱼货的场景，可以拍照的位置真的不多，也只有在市集里可以拍到火车路过时，所有鲜鱼、生肉、蔬果、香料等商品压在火车下面的有趣景象。
                <w:br/>
                【华欣火车站自由活动】（约30分钟）Hua Hin Railway Station（华欣火车站建于1911年拉玛六世时期，是泰国最老的火车站之一，更有泰国最美的火车站之称。红、淡黄两色搭配呈现出简洁而高贵的泰国宫殿气质，宁静而优雅。若无铁轨，很难想象出这竟是火车站。至今，这里依然保留着为了欢迎皇室访问华欣所建造的皇家等候区。上火车站并没有设检票口，因此成为游客来到华欣最爱摄影留念的地方。一定是难忘的体验。
                <w:br/>
                【华欣超级水上乐园】（约120分钟）黑山水上乐园拥有九种类型的滑道，包括全封闭、绕圈圈以及从高处直接插水的滑梯，适合喜欢刺激的游客。对于喜欢慢悠悠享受的游客，乐园提供了懒人漂流池和水力按摩池，可以在救生圈上随水流漂流或在按摩池中享受水力疗法‌12。乐园还设有充气浮床和滑梯，提供丰富的水上滑板运动设备和服务‌1。是一个集现代化设施和高安全标准于一体的水上乐园。乐园面积超过4000平方米，融合了山脉的自然风光，距离华欣镇不远。乐园内设有多种类型的滑道、巨浪池、懒人河、海滩泳池和儿童池，适合各个年龄段的游客。此外，乐园还拥有一个人工湖，提供水上滑板、排球、水球等运动设备，旁边还有专业的教练指导‌。
                <w:br/>
                【华欣独家沙滩篝火晚会】(新晋网红打卡地)（约120分钟）
                <w:br/>
                篝火晚会|夜晚的狂欢冬意渐浓，夜幕降临时；篝火晚会，点燃热情的夜晚；小伙伴们点燃篝火温暖的火光把大家聚集到一起，热闹的歌声唤醒了黑夜，放起了节奏感十足的歌曲，在主持人小哥哥小姐姐的带领下，大家手牵手一起围着火堆又蹦又跳，无比开心。点上炉火，烤架上有各种食材大家围着篝火吃吃喝喝，或者躺在椅子上看漫天繁星，
                <w:br/>
                享受欢闹后的静谧这一刻篝火燃起，烈焰当空趁着星空，伴着歌声让我们共同举杯不醉不归带给你难忘浪漫的回忆。
                <w:br/>
                在寒冷的冬夜里，何不参加一场篝火晚会让热情点燃夜晚让欢乐绽放于星空之下篝火晚会不仅仅是一场活动更是一种与亲友们共享美好时光的机会无论是家人团聚、朋友聚会还是团队建设篝火晚会都能够为你带来难忘的回忆。在篝火的照耀下，我们可以相互交流 分享故事，增进彼此的情感和友谊。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晚餐：沙滩篝火晚会赠送每人100铢沙滩BBQ体验烧烤自助餐券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华欣度假酒店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第三天：华欣BUS芭堤雅：拷龙穴-七珍佛山-ATV越野车-射击体验-美人鱼餐厅
                <w:br/>
              </w:t>
            </w:r>
          </w:p>
          <w:p>
            <w:pPr>
              <w:pStyle w:val="indent"/>
            </w:pPr>
            <w:r>
              <w:rPr>
                <w:rFonts w:ascii="微软雅黑" w:hAnsi="微软雅黑" w:eastAsia="微软雅黑" w:cs="微软雅黑"/>
                <w:color w:val="000000"/>
                <w:sz w:val="20"/>
                <w:szCs w:val="20"/>
              </w:rPr>
              <w:t xml:space="preserve">
                【拷龙穴】（约60分钟）拷龙穴位于92公尺高的拷龙山上，此地可说是碧差汶里府最重要的一个石窟，因其洞内供奉的佛像上有泰皇拉玛五世献给三世及四世的亲笔提字，使得这座洞窟的益显珍贵。山脚下另有座宏伟的佛寺，名为探甲寺(Wat Thamklaep)，寺内的精致雕花门饰以及豪华气派的大厅，常吸引许多观光客驻足流连
                <w:br/>
                【奇珍佛山】（约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【ATV越野车】（约10分钟）全称为All Terrain Vehicle，是一种专为越野设计的交通工具。ATV通常拥有四个大轮胎，这使得它在各种地形上都能稳定行驶，轻松通过崎岖不平的路面。宽大的轮胎增加了与地面的接触面积，减少了压强，即使在软绵绵
                <w:br/>
                【真枪实弹射击体验】（免费赠送五颗子弹，另可以自费体验实弹射击，具体价格以现场为主，赠送项目不用不退）国内体验不到的实弹射击体验，玩转泰国最IN的娱乐方式。场馆内自由参观，感受真枪实弹带来的刺激。
                <w:br/>
                【芭提雅美人鱼餐厅】（约60分钟）位于芭提雅的悬崖边，拥有俯瞰整个芭提雅海岸线的绝佳视角。餐厅外观采用木屋设计，全开放式用餐空间让人视野开阔。这里不仅有新鲜的空气，还有各种野生动物如鸽子和小松鼠，让用餐体验更加生动。餐厅内被各种绿色植物包围，仿佛置身于一个森林中的鸟巢。海景位是一线海景，可以尽情欣赏到最美的日落。推荐尝试炸鲈鱼、烤猪肉、烤鱿鱼以及各种炒饭和草莓奶昔。为了确保最好的用餐体验悬崖餐厅以其纯正的泰式料理和新鲜的食材而闻名。餐厅外观采用木屋设计，全开放式用餐空间让人视野开阔。这里不仅是当地热门的餐厅之一，也是许多泰国本地杂志拍照取景的地方。餐厅提供纯正的泰式料理，菜品新鲜且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第四天：格兰岛水晶蜜月岛半日游-璟泰庄园：骑大象+穿泰服拍照-洋人酒吧不夜城
                <w:br/>
              </w:t>
            </w:r>
          </w:p>
          <w:p>
            <w:pPr>
              <w:pStyle w:val="indent"/>
            </w:pPr>
            <w:r>
              <w:rPr>
                <w:rFonts w:ascii="微软雅黑" w:hAnsi="微软雅黑" w:eastAsia="微软雅黑" w:cs="微软雅黑"/>
                <w:color w:val="000000"/>
                <w:sz w:val="20"/>
                <w:szCs w:val="20"/>
              </w:rPr>
              <w:t xml:space="preserve">
                【格兰水晶蜜月岛半日游】（约180分钟）去芭堤雅一定要去格兰水晶蜜月岛，因为格兰水晶蜜月岛的确是名副其实的“格兰水晶蜜月岛”。那黄里透白，面粉一样细嫩的海沙，铺成又长又宽的沙毯，为太平洋镶上了金色的花边。岛上那椰子树、棕榈树等构成的热带丛林，像忠诚的卫士守护着漂亮的沙滩，也守护着来自世界各地的观光客和海泳者。格兰水晶蜜月岛不仅有美丽的热带风光和第一流的海泳场。
                <w:br/>
                【璟泰庄园骑大象】（约5分钟）体验一次独特的大象骑行之旅，骑在温顺的大象背上，在林荫中悠然漫步，有机会近距离接触这些温顺的巨兽，并在它们的背上欣赏整个象营的美景 
                <w:br/>
                【体验穿泰服拍照】（约55分钟）文化背景‌：泰服作为泰国传统服饰的代表，蕴含了丰富的泰国文化。泰服通常以黄色为主，佩戴镶有黄色金属类的饰品，王室和贵族多穿华丽的泰丝服装，而平民则多穿粗麻材质的服装‌1。
                <w:br/>
                ‌服饰特点‌：泰服设计精美，色彩鲜艳，装饰繁复。无论是华丽的金色还是柔美的粉色，每一件泰服都散发着浓郁的东南亚风情，仿佛能带你穿越时空，感受神秘而迷人的世界‌拍照体验‌：在拍摄过程中，你可以尽情展现自己的个性和魅力。无论是优雅端庄的姿态，还是活泼灵动的表情，摄影师都会用镜头捕捉下你最美的瞬间。泰服拍摄不仅是一次拍照体验，更是一次深入了解泰国文化的机会‌
                <w:br/>
                【洋人街不夜城】（约60分钟）十大情色城市之首，漫游芭提雅最热闹的红灯区中心，感受感受灯红酒绿的欧式激情，露天酒吧店浪漫及狂欢感受气氛，将自己融入芭提雅不夜城特有文化之中。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5.上岛之后均是自由活动，如需游泳，请在安全区域范围内，尽量30分钟内上岸休息，喝水及时补充水份。自由活动期间注意人身、财产安全！
                <w:br/>
                6.岛上所有娱乐项目与旅行社无关，如需参加的游客，请必须找正规经营者报名参加，以保证自身人身、财产安全，以防不法商贩的违法行为，造成游客经济损失；水上活动项目存在一定的危险性，请根据自己的身体状况决定是否参与，身体状况欠佳及有不适合该项目的疾病患者严禁参加任何水上娱乐活动，谨慎选择。此行为均属个人行为，由客人自己承担最终责任，与旅行社无关；
                <w:br/>
                7.60周岁到65周岁客人不宜乘快艇过海岛，坚持要过海岛的客人必须签免责协议书。65周岁以上的老人，船家不提供快艇过海岛。只能自愿放弃，不退任何费用。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第五天：菩提寺祈愿-大皇宫+玉佛寺-KINGPOWER免税店-JODD夜市
                <w:br/>
              </w:t>
            </w:r>
          </w:p>
          <w:p>
            <w:pPr>
              <w:pStyle w:val="indent"/>
            </w:pPr>
            <w:r>
              <w:rPr>
                <w:rFonts w:ascii="微软雅黑" w:hAnsi="微软雅黑" w:eastAsia="微软雅黑" w:cs="微软雅黑"/>
                <w:color w:val="000000"/>
                <w:sz w:val="20"/>
                <w:szCs w:val="20"/>
              </w:rPr>
              <w:t xml:space="preserve">
                【菩提寺祈愿】（约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【大皇宫、玉佛寺】（约90分钟）大皇宫坐落于湄南河东岸，是曼谷乃至泰国的地标。始建于 1782 年，经历代国王的不断修缮扩建，至今仍然金碧辉煌。这里汇聚了泰国建筑、绘画、雕刻和装潢艺术的精粹。
                <w:br/>
                 【KINGPOWER国际免税中心】（约120分钟）拥有多种世界知名品牌服饰、香水、化妆品、护肤品、名包名表。还有众多的泰国美食特产，琳琅满目的商品，实惠超低的免税价格。
                <w:br/>
                【JODD FAIRS乔德夜市】（约60分钟）这里是吃货的天堂，有很多的美食在等着你们呢！冰沙、冰淇淋、各种点心……相信没有哪一个可爱的女孩子能拒绝的！想要大吃特吃的男孩子们也可以大显身手一番，因为这里有大份汉堡、火锅超级丰富。
                <w:br/>
                温馨提示：
                <w:br/>
                1.王权免税店内部分商品不属于免税范围，购买时请咨询好相关商品信息。
                <w:br/>
                2.乘坐航空对携带烟草、酒类和液体数量有严格限制，在购买相应商品时请注意航空限制数量，以免造成损失。
                <w:br/>
                3商场活动时，如有购买需求，请与商户商谈好价格、数量。肠胃薄弱者少吃不吃冰饮和海鲜，牛奶和榴莲忌同食！
                <w:br/>
                4.明天即将结束行程，检查行李物品，以免遗漏，并将行李及随身物品收拾齐备。
                <w:br/>
                5.检查护照，免税点提货单，商品退税单，仔细阅读客服群的机场相信息，以便从容离开。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
                <w:br/>
              </w:t>
            </w:r>
          </w:p>
          <w:p>
            <w:pPr>
              <w:pStyle w:val="indent"/>
            </w:pPr>
            <w:r>
              <w:rPr>
                <w:rFonts w:ascii="微软雅黑" w:hAnsi="微软雅黑" w:eastAsia="微软雅黑" w:cs="微软雅黑"/>
                <w:color w:val="000000"/>
                <w:sz w:val="20"/>
                <w:szCs w:val="20"/>
              </w:rPr>
              <w:t xml:space="preserve">
                温馨提示：
                <w:br/>
                1.按约定告知时间在酒店大堂等待接送车子。酒店到机场至少预留1小时车程。
                <w:br/>
                2.到达机场，办理退税盖章，办理登机牌、托运行李，免税商品提货等事情。
                <w:br/>
                3.请安登机牌上的登机门和时间登机。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行程所列酒店2人/房/晚，具体房型以酒店安排为准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2.签证费：中国籍人士入境泰国免签；外籍人士入境需自理签证费和手续；
                <w:br/>
                3.单房差：若出现单男单女，同组游客之间拼住或加床（钢丝床/床垫等）或请补齐单房差；不指定房型不保证整团都住双标或大床；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12周岁（含）以上小孩必须占床！（儿童年龄根据出生年月界定，老人年龄按年界定，下同！）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Be Careful
                <w:br/>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2.丛林骑大象/马车：50泰铢左右/象师；
                <w:br/>
                3.与人妖合影（自备相机）：约100泰铢/人/次
                <w:br/>
                4.行李小费：20泰铢/间房（使用行李生的情况下）
                <w:br/>
                5.床头小费：20泰铢/间房/每天
                <w:br/>
                6.司机小费：20泰铢/天/人、导游助手小费：20泰铢/人/天
                <w:br/>
                7.根据泰国旅游协会规定需支付泰国导游服务费出差费200RMB/人，现交泰国导游！
                <w:br/>
                友情提示：请自备零钱，小费不另外找零。
                <w:br/>
                <w:br/>
                 参考酒店
                <w:br/>
                Reference hotel
                <w:br/>
                <w:br/>
                曼  谷	网评五钻	曼谷蘭甘亨威茨酒店Witz Bangkok Ramkhamhaeng 
                <w:br/>
                曼谷亚力山大酒店  Alexander Hotel  
                <w:br/>
                曼谷拉普绕帝国酒店 The Pantip Hotel Ladprao Bangko
                <w:br/>
                素万那普极光酒店Aurora Suvarnabhumi
                <w:br/>
                素万那普 O2 豪华酒店 O2 LUXURY HOTEL
                <w:br/>
                路凼城奢华设计酒店The Cotai Luxury Design Hotel 
                <w:br/>
                休闲酒店  The Lersuer Hotel 
                <w:br/>
                曼谷莱森特酒店 Lasantel Hotel 
                <w:br/>
                韦斯特公寓  VST RESIDENCE
                <w:br/>
                萨里瓦里机场酒店  The Srivaree Airport
                <w:br/>
                水晶斯里瓦里酒店 Crystal Srivaree Suvarnabhumi Hotel
                <w:br/>
                白金套房   The Platinum Suite
                <w:br/>
                格兰德洛德精品酒店 Grand Lord Boutique Hotel
                <w:br/>
                國王公園大道酒店King Park Avenue Hotel Bangkok
                <w:br/>
                班泰精品酒店   Baan Thai Boutique Hotel 
                <w:br/>
                颐丽宫酒店The Elegant Bangkok HotelBangkok:
                <w:br/>
                素坤逸坤酒店Koon Hotel  Sukhumvit   
                <w:br/>
                曼谷纽约市水疗度假村Ny City Resort and Spa  
                <w:br/>
                乔切-绿色酒店Chor Cher The Luxury Green Hotel  
                <w:br/>
                素万那普节酒店Ichapter hotel Suvarnabhumi  
                <w:br/>
                亚泰酒店  Atrium Suvarnabhumi Hotel
                <w:br/>
                便捷大酒店Convenient grand hotel  等同档次酒店（以实际安排入住为准） 
                <w:br/>
                华  欣	度假酒店	七岩太阳滨海酒店(Sun Marina Cha-Am)
                <w:br/>
                亞洲查安酒店 Asia Cha-am Hotel
                <w:br/>
                華欣金海泳池別墅  Golden Sea Hua Hin
                <w:br/>
                七巖海灘華欣富麗華桑德拉豪華酒店 FuramaXclusive Sandara Hua Hin at Cha-am Beach
                <w:br/>
                美塔法來度假酒店 Methavalai Hotel 
                <w:br/>
                差安長海灘酒店 LONG BEACH  CHAAM
                <w:br/>
                七岩金沙滩酒店  Golden Beach Cha-Am Hote等同档次酒店（以实际安排入住为准）
                <w:br/>
                芭堤雅	网评五钻	豪华水晶宫饭店 Crystal Palace Luxury Hotel Pattaya
                <w:br/>
                骄傲芭提雅酒店 The Proud Hotel Pattaya
                <w:br/>
                罗迪纳海滩酒店 Rodina Beach Hotel
                <w:br/>
                LK水晶  LK Crystal Ville
                <w:br/>
                芭提雅勒维特酒店及公寓 Lewit Pattaya Hotel and Residence
                <w:br/>
                骄傲芭提雅酒店 The Proud Hotel Pattaya
                <w:br/>
                巴厘岛酒店  LE BALI RESORT&amp;SPA
                <w:br/>
                如此精品酒店 So Boutique Pattaya
                <w:br/>
                爱雅拉大酒店 Aiyara Grand Hotel
                <w:br/>
                酒店及度假村LHC HOTEL &amp; RESORT LHC
                <w:br/>
                芭堤雅城市精品及布拉沃酒店 Boutique City And Bravo Hotel Pattaya
                <w:br/>
                爱雅拉宫殿酒店 Aiyara Palace
                <w:br/>
                芭堤雅心靈度假村  Mind Resort Pattaya
                <w:br/>
                芭堤雅亞得里亞海宮酒店Adriatic Palace Pattaya
                <w:br/>
                克姆帕斯好客芭提雅柑橘超豪华酒店  CITEUS GRANDE HOTEL PATTAYA BY
                <w:br/>
                芭堤雅城市城堡酒店CHATEAU EN VILLE
                <w:br/>
                芭堤雅亞得里亞海宮酒店Adriatic Palace Pattaya
                <w:br/>
                东方大皇宫酒店Eastern Grand Palace Hotel
                <w:br/>
                美居生態公館  D Eco Wellness Center 等同档次酒店（以实际安排入住为准）
                <w:br/>
                以上酒店如遇政府或其他因素影响指定入住酒店，将会提供同级酒店作为补充！
                <w:br/>
                <w:br/>
                 退改规定
                <w:br/>
                Retrofit provision
                <w:br/>
                <w:br/>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br/>
                <w:br/>
                 特别提醒
                <w:br/>
                Special reminder
                <w:b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16.行程单中的景点四面佛、中途休息站、以及免税店，不属于安排的购物场所，旅行社不承担任何责任；
                <w:br/>
                17.行程可能涉及到的消费内容和需付服务费部分介绍如下：
                <w:br/>
                ·泰段导游/助手可能会在车上售卖当地小纪念品/特产，是当地车公司、当地司机公会，当地导游公会等当地行为，请客人视自己需要自愿选择购买，不属我社安排的规定项目，我社不承担任何责任。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
                <w:br/>
                18.本产品当地导游根据具体情况推荐行程之外景点，以丰富行程满足不同人群需求，您可根据自身需要选择是否参加，自愿不强迫；如：公主号邮轮、人妖/成人特色秀、SPA按摩、出海项目、其他景点、特色餐食等等（仅供参考，具体以当地导游介绍内容为准）
                <w:br/>
                19.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br/>
                <w:br/>
                <w:br/>
                游客声明 
                <w:br/>
                本人已详细阅读以上行程内容与接待标准，同意并遵守旅行社的调整与安排，并以此为合同副本。
                <w:br/>
                <w:br/>
                客人签名：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2025-07-18T02:12:55+08:00</dcterms:created>
  <dcterms:modified xsi:type="dcterms:W3CDTF">2025-07-18T02:12:55+08:00</dcterms:modified>
</cp:coreProperties>
</file>

<file path=docProps/custom.xml><?xml version="1.0" encoding="utf-8"?>
<Properties xmlns="http://schemas.openxmlformats.org/officeDocument/2006/custom-properties" xmlns:vt="http://schemas.openxmlformats.org/officeDocument/2006/docPropsVTypes"/>
</file>