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尊享温德姆-张家界双高6日游行程单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网红长沙-橘子洲（含往返电瓶车）-红色韶山伟人故里（含环保车） 张家界森林公园/阿凡达山/百龙天梯/天子山索道VIP/金鞭溪-大峡谷玻璃桥VIP —魅力湘西—天门山/玻璃栈道-茶峒边城 凤凰古城接驳车VIP-6日游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LF-HUN1749620401Sp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6月12日去程:无锡东/长沙南G586次09:03-14:52
                <w:br/>
                6月17日回程:长沙南/无锡东G1428次17:40-23:01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全程指定5晚国际连锁品牌 温德姆系列酒店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江苏&gt;&gt;&gt;长沙&gt;&gt;&gt;自由活动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游客乘高铁或飞机前往湖南长沙，接团后前往酒店办理入住，后自由活动。
                <w:br/>
                可自行前往【太平老街-五一广场-坡子街-黄兴路步行街-超级文和友等网红街区】，感受网红长沙的独特魅力，自行品尝湖南超级美食。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长沙&gt;&gt;橘子洲&gt;&gt;韶山毛主席故里&gt;&gt;&gt;张家界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最有情怀的地方，就在这里】早餐后前往【橘子洲头】（已含橘子洲环保车往返），橘子洲，位于湖南省长沙市岳麓区的湘江中心，原面积约17公顷，景区整体开发陆地面积达91.64公顷，是湘江下游众多冲积沙洲中面积最大的沙洲，也是世界上最大的内陆洲，被誉为“中国第一洲”，由南至北，横贯江心，西望岳麓山，东临长沙城，四面环水，绵延十多里，狭处横约40米，宽处横约140米，形状是一个长岛。
                <w:br/>
                ☆前往赴红太阳升起的地方——【韶山】（约100KM、车程约1时30分，换乘20元/人已含），【毛主席故居】【参观故居须知：每日限流参观，实行预约，先到先约，能约尽约，约不到票，参观故居外围，不接受此方面投诉！】，【毛泽东铜像广场】毛泽东是中国人民解放军的缔造者，从秋收起义到建国，毛泽东在军事上的才华无人能及！—【本行程不进韶山隐形购物店、铜像店、免收花篮钱】后乘车赴张家界，途经三湘四水，鱼米之乡，身临“湖广熟、天下足”的佳境。（约334KM，车程约4小时）。（独家赠送韶山伟人铜像敬鲜花蓝、佩戴主席像章、系红领巾仪式 ）
                <w:br/>
                ●温馨提示：
                <w:br/>
                1. 今日游览的毛主席故居人流较大，在观赏景区美景拍照留念的同时，请注意跟随景区导游，不要单独行动，避免走丢走散，并注意安全。 
                <w:br/>
                2. 景区内游客多，较为拥挤，请带有小朋友的游客，照顾好自己的小孩，不要让小朋友随意走动或离开您的视线范围，保证安全。 
                <w:br/>
                3. 用餐期间请注意保管个人财物安全，请尊重当地民俗及风俗习惯。 
                <w:br/>
                4. 各位贵宾旅途正式开始，请涂抹好防晒霜，带好遮阳帽等，并注意安全。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大峡谷玻璃桥VIP&gt;&gt;张家界森林公园（天子山、袁家界、金鞭溪)&gt;&gt;&gt;入住酒店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【在小镇里，偷得一处静谧】 早餐后前往游览车赴【大峡谷·云天渡VIP】（已含门票，赠送上桥鞋套 5 元/人）乘车抵达山顶后，感受全球最长最高的玻璃桥，云天渡玻璃桥桥长 430 米，距谷底约 400 米，宽 6 米，全部采用 99 块透明玻璃铺设而成。
                <w:br/>
                中国第一个国家森林公园：【张家界国家森林公园】游览【袁家界核心景区】（百龙电梯单程已含），游览电影《阿凡达》悬浮山原型——哈利路亚山，探寻影视阿凡达中群山漂浮、星罗棋布的玄幻莫测世界；参观云雾飘绕、峰峦叠嶂、气势磅礴的迷魂台，及天下第一桥等空中绝景。乘景区环保车40分钟左右赴天子山景区，游览享有“放大的盆景，缩小的仙境”之美誉的峰林之王——【天子山自然保护区】（天子山索道单程已含VIP通道）：西海石林、武陵阁、贺龙公园、御笔峰、仙女献花等景点。漫步世界上最美的峡谷【金鞭溪精华段】[水绕四门]游览天然氧吧：人沿清溪行，宛如画中游，峰峦幽谷，溪水明净，并重温86版《西游记》。 
                <w:br/>
                 ●特别安排：晚上观看【魅力湘西表演】，她是湘西文化的缩影；她是土家风俗的灵魂；她集力量与柔美于一身，展现了生命与自然的完美融合，一场演员与观众激情互动的本色演出。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天门山森林公园&gt;&gt;&gt;茶峒边城&gt;&gt;凤凰古城接驳车VIP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一路高歌，一路欢行】早餐后统一大厅集合出发，前往游览黄渤、徐峥主演的电影《心花怒放》拍摄地之一的——【天门山森林公园】：登张家界之巅云梦仙顶，俯瞰张家界全景，观赏奇妙美丽的盆景花园，游览盆景石区、登云梦仙顶.山体孤峰高耸，气势临空独尊，世界最优秀的翼装侠杰布·科里斯的惊天挑战也曾在此举行。还有惊险刺激的悬空【玻璃栈道】挑战你的高空极限，历史文化积淀深厚的天门山，一直被当地人民奉为神山，圣山，更被誉为“湘西第一神山”和“武陵之魂” 的美誉！
                <w:br/>
                后乘车赴前往游览 沈从文小说《边城》的原型地【茶峒边城】(已含拉拉度小船)： 位于湘西土家族苗族自治州花垣县， 是一个融合了自然美景、人文风情和少数民族特色的地方。茶峒原名茶洞， 因文学大师沈从文的中篇小说《边城》而闻名， 2005 年更名为边城镇。这里地处湘、黔、渝三省交界处， 被誉 为“一脚踏三省”的边陲小镇。茶峒的自然景观包括青山环抱、翠绿的河流， 以及古老的吊脚楼和青石街道， 展 现出一幅田园牧歌般的画面。历史遗迹方面， 茶峒有清嘉庆八年 （1803 年） 建造的石堡城、太平开西征将士牌位、清政府设立的协台及练兵校场等。此外， 茶峒还有八大景观， 如“龙凤呈祥”、“酉水回澜”、“水帘百尺”、 “银泉涌翠”、“仙人石室”等， 增添了景区的魅力；
                <w:br/>
                下午赴【凤凰古城】(118KM、车程约2小时）：游览曾被新西兰著名作家路易艾黎称赞为中国最美丽的小城--【凤凰古城AAAAA，接驳车VIP通道】--欣赏中国首个以苗族文化为故事线的夜游大作。本项目总投资5000多万，由近300名文旅专家、艺术家、科学家、工程师共同联手打造，以呈现苗族文化为核心，将国画、动漫、真人实拍、电影视听、实景搭建、夜游装置、光影设备等多种表现形式进行巧妙融合，一场光影科技与苗族文化的完美融合（如遇堵车、沱江水位过高或过低，大风暴雨等恶劣天气及特殊原因会停演不能正常观看，赠送项目不看不退，也不做等价交换请谅解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凤凰古城&gt;&gt;&gt;返程长沙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在苗族小城里，邂逅银色的浪漫】早餐后，游览曾被新西兰著名作家路易艾黎称赞为中国最美丽的小城--【凤凰古城】欣赏凤凰最美的晨景——烟雨凤凰，同时也可以了解凤凰的风水宝地，漫步民族风情工艺品边边场一条街，尝湘西味道品苗家风情，观民族工艺，让你身临其境的感受沈从文笔下的边城....
                <w:br/>
                <w:br/>
                特别安排：
                <w:br/>
                大山里的好食材 湘西民间特色菜——《寨子里的钵钵菜》
                <w:br/>
                下午赴文化艺术之都——【长沙】(约426KM,车程5时30分），入住酒店或凤凰或怀化送团
                <w:br/>
                温馨提示：今天将离开凤凰古城，退房之前请仔细检查自己的行李物品，避免遗漏。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长沙&gt;&gt;&gt;返程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【归家，满载回忆、留恋与期待】——酒店早餐后乘车前往长沙黄花机场（车程约40分钟），
                <w:br/>
                结束愉快行程。我希望你有个别样的记忆，把这段记忆写在生命的日记里，留到日后，慢慢翻看。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 ：①双高6日  江苏/长沙南/江苏   往返高铁二等座
                <w:br/>
                ②高飞6日  江苏/长沙南 去程高铁二等座  长沙机场/江苏 回程飞机经济舱
                <w:br/>
                ③双飞6日  江苏/长沙黄花机场/江苏  往返飞机经济舱
                <w:br/>
                <w:br/>
                2、门票：含橘子洲、韶山电瓶车、张家界国家森林公园、百龙电梯单程、天子山索道单程VIP通道、魅力湘西，天门山玻璃栈道、云天渡玻璃桥VIP、边城（已含拉拉度）、凤凰古城（接驳车VIP通道）
                <w:br/>
                3、酒店：全程5晚国际连锁品牌 温德姆系列酒店
                <w:br/>
                长沙：指定入住长沙戴斯温德姆酒店 （如有大型会议，安排温德姆系列其他华美达酒店）
                <w:br/>
                武陵源：戴斯温德姆酒店、天门山温德姆花园酒店、瑞景漫山温德姆等同级 
                <w:br/>
                凤凰古城参考酒店：浩枫温德姆/凤凰凯盛国际酒店/揽月民宿
                <w:br/>
                <w:br/>
                4、行程所列5早6正（餐标40元/人，10/桌，人数增加相应增加菜品）
                <w:br/>
                5、豪华座驾（豪华VIP2+1，保证一人一正位，不指定车位，7人以下升级为独立小包团 安排别克GL8或者高顶司兼导）
                <w:br/>
                6、导游：正规中文导游全程优质服务（接送飞机不是导游，为公司特意安排的接送机人员）
                <w:br/>
                7、保险：含旅行社责任险，每人购买一份旅游意外险。（理赔最终解释权归保险公司所有）。
                <w:br/>
                8、儿童：儿童报价含正餐半餐、车位，导服；不含门票、电瓶车、床位，如产生景区项目消费按实际收费标准自理。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全程不进购物店，凤凰属景区商业行为（不接受任何投诉）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此行程此报价按景区优惠门票核算，任何人群和证件均无优惠门票可退。
                <w:br/>
                小孩按成人报名不占床不退费。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2025-06-14T19:59:09+08:00</dcterms:created>
  <dcterms:modified xsi:type="dcterms:W3CDTF">2025-06-14T19:59:09+08:00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