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法式城堡唯美度假『泊心湾·杭州鸬鸟希尔顿』棋牌畅享+豪华KTV◆免费班车直达周边景区◆3天2晚行程单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X72-自驾-3天2晚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余杭区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三日聚自在版 ：  399元/人 （2早2正+下午茶）
                <w:br/>
                三日聚标准版 ：  439元/人 （2早3正+下午茶）                
                <w:br/>
                三日聚舒享版 ：  479元/人 （2早4正+下午茶）
                <w:br/>
                逢周六入住+30元/人/晚
                <w:br/>
                <w:br/>
                满6人送棋牌畅打，满10人送KTV1场
                <w:br/>
                【住】泊心湾杭州鸬鸟希尔顿花园酒店/标间/大床
                <w:br/>
                【吃】送自助早餐+酒店正餐！
                <w:br/>
                【享】酒店无线网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三日聚自在版 ：  399元/人 （2早2正+下午茶）
                <w:br/>
                三日聚标准版 ：  439元/人 （2早3正+下午茶）                
                <w:br/>
                三日聚舒享版 ：  479元/人 （2早4正+下午茶）
                <w:br/>
                逢周六入住+30元/人/晚
                <w:br/>
                <w:br/>
                满6人送棋牌畅打，满10人送KTV1场
                <w:br/>
                【住】泊心湾杭州鸬鸟希尔顿花园酒店/标间/大床
                <w:br/>
                【吃】送自助早餐+酒店正餐！
                <w:br/>
                【享】酒店无线网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三日聚自在版 ：  399元/人 （2早2正+下午茶）
                <w:br/>
                三日聚标准版 ：  439元/人 （2早3正+下午茶）                
                <w:br/>
                三日聚舒享版 ：  479元/人 （2早4正+下午茶）
                <w:br/>
                逢周六入住+30元/人/晚
                <w:br/>
                <w:br/>
                满6人送棋牌畅打，满10人送KTV1场
                <w:br/>
                【住】泊心湾杭州鸬鸟希尔顿花园酒店/标间/大床
                <w:br/>
                【吃】送自助早餐+酒店正餐！
                <w:br/>
                【享】酒店无线网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三日聚自在版 ：  399元/人 （2早2正+下午茶）
                <w:br/>
                三日聚标准版 ：  439元/人 （2早3正+下午茶）                
                <w:br/>
                三日聚舒享版 ：  479元/人 （2早4正+下午茶）
                <w:br/>
                逢周六入住+30元/人/晚
                <w:br/>
                <w:br/>
                满6人送棋牌畅打，满10人送KTV1场
                <w:br/>
                【住】泊心湾杭州鸬鸟希尔顿花园酒店/标间/大床
                <w:br/>
                【吃】送自助早餐+酒店正餐！
                <w:br/>
                【享】酒店无线网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预定说明：
                <w:br/>
                1.以上自驾套餐6人起订！预订须支付定金，出行前三天付清剩余尾款:不可减少、改期、取消。法定节假日价格另询！大交通自理！
                <w:br/>
                2.请带好身份证办理入住，如出现单人敬请补足单房差210元/人/晚，逢周六入住+50元/人/晚，中秋节逢9月15、16日入住+100元/人/晚（只补不退）；
                <w:br/>
                3.如无特殊要求，默认离店当天中餐不含，报名请悉知。
                <w:br/>
                4.菜品以实际到店为准，严禁带熟食进入餐厅，严禁携带宠物进入酒店；
                <w:br/>
                10人菜单仅供参考，加人菜单基础上加量或加菜！减人根据人数减菜
                <w:br/>
                5.除赠餐外，其余餐敬请自理，增加用餐加40元/人/餐
                <w:br/>
                6.70周岁以上老人需有家人或朋友陪同方可办理入住；
                <w:br/>
                <w:br/>
                7.推荐门票自理：【云上草原挂牌360元/人含索道，  55周岁以上自理优惠150元/人（含索道180元），不满55周岁自理330元/人（含索道180）
                <w:br/>
                【山沟沟挂牌90元+20元景交+7D玻璃桥挂牌88元+飞天魔毯挂牌88元联票自理优惠100元/人，单独自理门票+景交60元/人】
                <w:br/>
                【西溪湿地·洪园（含船+电瓶车）挂牌价150元/人，自理优惠70元/人】
                <w:br/>
                推荐自理景区含酒店至景区往返班车接（自行购票不享受班车服务），满10人前往，不满10人自行安排行程
                <w:br/>
                推荐景区门票及景区二次消费均为自理项目，我社提供往返班车接送服务，具体前往时间根据酒店班车当天实际安排景区为准，行程会做相应调换，报名请悉知
                <w:br/>
                <w:br/>
                8.退赔规则： 1、提前7天取消确认订单， 不承担违约责任  2、3-7 天内， 取消不得超过 30%，;超 30%的按照取消超额部分订单金额的 30%，作为违约金。3、48 小时内取消订单， 需要支付取消超过 20%以上部分订单金额的 50%。当天订单不退不改，由违约方全额承担!
                <w:br/>
                9.1.2米以下儿童免费；不满1.4米儿童半价(无床位)；1.4米以上儿童按全价收费；。
                <w:br/>
                10、请将您的贵重物品随身携带，如有大量现金请交至前厅部帮您存在保险柜内，如您随身携带丢失自行负责。
                <w:br/>
                11、请您在就酒店内活动的同时注意自己的人身安全，避免摔伤、碰伤到您，保障您的人身和财产权益是酒店的服务宗旨，这也是我们共同的期待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退赔规则： 1、提前7天取消确认订单， 不承担违约责任  2、3-7 天内， 取消不得超过 30%，;超 30%的按照取消超额部分订单金额的 30%，作为违约金。3、48 小时内取消订单， 需要支付取消超过 20%以上部分订单金额的 50%。当天订单不退不改，由违约方全额承担!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2025-08-07T08:38:27+08:00</dcterms:created>
  <dcterms:modified xsi:type="dcterms:W3CDTF">2025-08-07T08:38:27+08:00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