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GQ05【5A庐山+西海群岛】世界遗产5A庐山 5A庐山西海  船闯龙宫洞 含鄱口观日出  三叠泉大瀑布  美庐别墅 会议旧址  仙人洞  世界第一高·东林大佛  千年学府·白鹿洞书院 ·度假纯玩4日商务版行程单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GQ05-国庆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【住山顶+看日出】确保1晚入住庐山山顶（轻松游庐山，感受最美云中山城）【度假体验】2晚市区商务酒店
                <w:br/>
                【醉美山水·度假体验】一次游玩2个5A景区，山水融合山景海岛度假！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游喀斯特溶洞群—【AAAA级景区·西游主题·龙宫洞】（赠送门票80元，船票自理必消套餐含，游览时间约为2小时）：寿星迎宾、桃源洞口、定海神针、金钟宝塔、龙宫编钟、水晶宫大厅、后宫等著名景点，后船游曾多次举办权国性蓝球赛的水旱两洞---【船游·中国最美地下长廊·玉壶洞】龙宫企鹅、龙宫烤鸭、龙宫小三峡、创吉尼斯之录的室内最大的篮球场，随后前往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抵达后换乘庐山景区交通车（自费90元），早餐后乘车赴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本景区有往返缆车可以节省体力，游客自愿自理80元往返）（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中国5A级景区——游览中国最美的湖光山色——“天上云居、诗画西海”之称的【国家5A景区•庐山西海主景区•网红梦生山码头】（西海船票70元/人自理），后乘船进岛，亲身感受“水天相映成一色，人船穿游翡翠里”的美妙意境。登【云居岛】，它由云居塔、西海阁、仙指湾等建筑和自然景观组成，是一片静谧悠然的东方秘境。庐山西海原名云居山-柘林湖风景名胜区，因江西省为“江南西道”，柘林湖又位于庐山西边，因此改名庐山西海。通过景区木桥游玩【女神岛】—美之“境”（游玩时间约50分钟），入美丽湖岛仙境、造美丽神话妙境、探美丽岛林幻境、观美丽西海大境，身在滨水道观湖景，爬上好汉坡，入眼镜心楼，走上女神台，身处山与水之间，面对仙境门，感山美、水美、人更美！后来到西海“欢乐丛林”板块中的【箬溪岛】，箬溪岛是一座属于大人与孩子们的欢乐丛林，这里不仅有孔雀园、鸳鸯池、丛林鹦鹉、海岛迷宫，还有一座大型儿童无动力乐园。在箬溪岛上，让我们从压力与疲惫中释放，和孩子们一起在绿意盎然的大自然中获得欢乐与自由。岛上还有萌宠乐园，接着可以看到美丽的楼阁，它叫做“箬溪楼”，登上箬溪楼，我们可以一览西海风光。参观【花果山】，走中国最具特色的连岛浮桥前往【动物世界】（游玩时间约40分钟），进入孔雀园，与孔雀共舞，观孔雀开屏，让您大饱眼福，参观【西海之星】。岛上可自由参观西海之星，又称西海之星，玻璃观光塔总高99米，能让游客轻松而刺激地享受高空美景，具有较强的震撼性和观赏性，是国内景区目前独一无二的玻璃观光塔，后游览【明珠岛】，西海景区一颗熠熠生辉的明珠，它以展现和体验西海民俗文化——“渔文化”为载体，成为美丽西海画卷里最为灿烂的一笔。来到西海明珠馆。明珠馆处在整个明珠岛的中心区域，众景环绕。您看，白墙黛瓦、庭院幽深、清流潺潺、草木生辉，这里是庐山西海的特色文化体验空间，它将数字展示与活动空间相融合，在这里我们可以体验梦幻鱼影项目，它是通过现代灯光技术、数字互动投影、VR等技术，展示了西海独有的水母、鱼类、飞鸟、植物等特色生物；后前往庐山西海“诗画人间”板块的组成部分【沧海岛】；越过沧海，咱们来到“诗画人间”的最后一站——【桑田岛】，这里主要展示和再现的是江西修河流域传统特色的农耕文化。“七百里修河，激情扬波，滋润着赣西北沧桑大地；五千年文化，厚重深远，彰显出山与水的无穷魅力”。行程结束，返回码头（以上各岛游览视具体航线时间安排，正常安排游轮3-4个岛）！ 结束后前往酒店休息！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世界最高阿弥陀佛像—【东林大佛】（游约45分钟）-大佛高48米,是世界最高的阿弥陀佛铜像,大佛的整体造型，通高四十八米，底座为48瓣莲台，表现阿弥陀佛为救度众生所发的四十八大愿，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参观江西土特产超市，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特别提醒：65周岁以下需补庐山门票160元（1.2米以下或军官证等证件同样享受免票）
                <w:br/>
                【 用 餐 】 含3早餐（不占床，不送早餐）
                <w:br/>
                【 交 通 】 按实际人数提供往返空调旅游车
                <w:br/>
                【 导 游 】 优秀导游服务(当地送团)
                <w:br/>
                【 住 宿 】 1晚入住庐山山顶+2晚市区商务酒店（山顶为了环保，不提供一次性洗漱用品）（单男单女如产生单房差，拼房或补房差三晚300元/人，不占床退150元）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65周岁以下请游客自行购买庐山大门票160元/人(残疾证不用补）
                <w:br/>
                自理庐山景交90元（必消）
                <w:br/>
                自理庐山西海游船70元（自愿消费，如不参加，视为放弃游览西海）
                <w:br/>
                未包含的正餐，敬请自理，谢谢配合！
                <w:br/>
                纯玩无购物（土特产超市不算店）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2025-08-02T20:34:07+08:00</dcterms:created>
  <dcterms:modified xsi:type="dcterms:W3CDTF">2025-08-02T20:34:07+08:00</dcterms:modified>
</cp:coreProperties>
</file>

<file path=docProps/custom.xml><?xml version="1.0" encoding="utf-8"?>
<Properties xmlns="http://schemas.openxmlformats.org/officeDocument/2006/custom-properties" xmlns:vt="http://schemas.openxmlformats.org/officeDocument/2006/docPropsVTypes"/>
</file>